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sz w:val="32"/>
          <w:szCs w:val="32"/>
        </w:rPr>
        <w:t>附件1：</w:t>
      </w:r>
    </w:p>
    <w:p>
      <w:pPr>
        <w:jc w:val="center"/>
        <w:rPr>
          <w:rFonts w:hint="eastAsia" w:asciiTheme="minorEastAsia" w:hAnsiTheme="minorEastAsia" w:eastAsiaTheme="minorEastAsia"/>
          <w:sz w:val="44"/>
          <w:szCs w:val="44"/>
          <w:lang w:val="en" w:eastAsia="zh-CN"/>
        </w:rPr>
      </w:pPr>
      <w:r>
        <w:rPr>
          <w:rFonts w:asciiTheme="minorEastAsia" w:hAnsiTheme="minorEastAsia"/>
          <w:sz w:val="44"/>
          <w:szCs w:val="44"/>
        </w:rPr>
        <w:t>宝安区各街道经发办联系方式</w:t>
      </w:r>
    </w:p>
    <w:tbl>
      <w:tblPr>
        <w:tblStyle w:val="7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5"/>
        <w:gridCol w:w="3624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2885" w:type="dxa"/>
            <w:vMerge w:val="restart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32"/>
                <w:szCs w:val="32"/>
              </w:rPr>
              <w:t>新安街道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经</w:t>
            </w:r>
            <w:r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发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办</w:t>
            </w: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32"/>
                <w:szCs w:val="32"/>
              </w:rPr>
              <w:t>朱小姐</w:t>
            </w:r>
            <w:r>
              <w:rPr>
                <w:rFonts w:hint="eastAsia" w:ascii="仿宋_GB2312" w:hAnsi="黑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_GB2312" w:hAnsi="黑体" w:eastAsia="仿宋_GB2312" w:cs="宋体"/>
                <w:color w:val="auto"/>
                <w:kern w:val="0"/>
                <w:sz w:val="32"/>
                <w:szCs w:val="32"/>
              </w:rPr>
              <w:t>建筑业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32"/>
                <w:szCs w:val="32"/>
              </w:rPr>
              <w:t>29307359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叶</w:t>
            </w:r>
            <w:r>
              <w:rPr>
                <w:rFonts w:hint="eastAsia" w:ascii="仿宋_GB2312" w:hAnsi="黑体" w:eastAsia="仿宋_GB2312" w:cs="宋体"/>
                <w:color w:val="auto"/>
                <w:kern w:val="0"/>
                <w:sz w:val="32"/>
                <w:szCs w:val="32"/>
              </w:rPr>
              <w:t>小姐</w:t>
            </w:r>
            <w:r>
              <w:rPr>
                <w:rFonts w:hint="eastAsia" w:ascii="仿宋_GB2312" w:hAnsi="黑体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黑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朱小姐-</w:t>
            </w:r>
            <w:r>
              <w:rPr>
                <w:rFonts w:hint="eastAsia" w:ascii="仿宋_GB2312" w:hAnsi="黑体" w:eastAsia="仿宋_GB2312" w:cs="宋体"/>
                <w:color w:val="auto"/>
                <w:kern w:val="0"/>
                <w:sz w:val="32"/>
                <w:szCs w:val="32"/>
              </w:rPr>
              <w:t>商业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32"/>
                <w:szCs w:val="32"/>
              </w:rPr>
              <w:t>2930736</w:t>
            </w:r>
            <w:r>
              <w:rPr>
                <w:rFonts w:hint="eastAsia" w:ascii="仿宋_GB2312" w:hAnsi="黑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何小姐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工业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29307351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吴先生-服务业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23496140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2" w:hRule="exact"/>
          <w:jc w:val="center"/>
        </w:trPr>
        <w:tc>
          <w:tcPr>
            <w:tcW w:w="2885" w:type="dxa"/>
            <w:vMerge w:val="restart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西乡街道经</w:t>
            </w:r>
            <w:r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发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办</w:t>
            </w: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赵小姐-工业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邱小姐-工业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李小姐-工业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潘小姐-工业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肖先生-工业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27944440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27944404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27944402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27933978</w:t>
            </w:r>
          </w:p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27932664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6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刘小姐-商业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刘小姐-商业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曾小姐-商业</w:t>
            </w:r>
          </w:p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李小姐-商业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27932941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27944748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27807452</w:t>
            </w:r>
          </w:p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27944883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林小姐-服务业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潘小姐-服务业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27932378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27944403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黄小姐-建筑业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卢小姐-建筑业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27932092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27932094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刘先生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-固投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卢小姐-固投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  <w:t>7933303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27932051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赵小姐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-房地产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  <w:t>7932051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restart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航城街道经</w:t>
            </w:r>
            <w:r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发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办</w:t>
            </w: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张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小姐-房地产、固投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85905761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胡小姐-商业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85905775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罗小姐-商业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85905062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曾小姐-服务业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85905003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王先生-建筑业、固投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85905761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余小姐、刘小姐-工业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85905781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  <w:t>吴小姐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张小姐-工业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  <w:t>85905779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毕小姐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-工业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85905763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  <w:jc w:val="center"/>
        </w:trPr>
        <w:tc>
          <w:tcPr>
            <w:tcW w:w="2885" w:type="dxa"/>
            <w:vMerge w:val="restart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福永街道经</w:t>
            </w:r>
            <w:r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发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办</w:t>
            </w: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郭小姐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、万先生、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黄小姐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-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工业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2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7393903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庞小姐、戴小姐、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陈先生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-工业；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钟小姐-固投、建筑业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27395911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刘小姐、黄先生-工业；郭先生-固投、房地产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27392750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赵先生、彭小姐-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  <w:t>商业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服务业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27392753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宁小姐、蔡小姐-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  <w:t>商业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服务业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27394232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彭先生、刘小姐-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  <w:t>商业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服务业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27393018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陆小姐、朱先生、林小姐-</w:t>
            </w:r>
            <w:r>
              <w:rPr>
                <w:rFonts w:ascii="仿宋_GB2312" w:hAnsi="黑体" w:eastAsia="仿宋_GB2312" w:cs="宋体"/>
                <w:color w:val="auto"/>
                <w:kern w:val="0"/>
                <w:sz w:val="32"/>
                <w:szCs w:val="32"/>
              </w:rPr>
              <w:t>商业</w:t>
            </w:r>
            <w:r>
              <w:rPr>
                <w:rFonts w:hint="eastAsia" w:ascii="仿宋_GB2312" w:hAnsi="黑体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黑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服务业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27397690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exact"/>
          <w:jc w:val="center"/>
        </w:trPr>
        <w:tc>
          <w:tcPr>
            <w:tcW w:w="2885" w:type="dxa"/>
            <w:vMerge w:val="restart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福海街道经科办</w:t>
            </w: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文先生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-服务业</w:t>
            </w:r>
          </w:p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陈小姐-服务业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8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5900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164</w:t>
            </w:r>
          </w:p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85900312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邓先生-商业</w:t>
            </w:r>
          </w:p>
          <w:p>
            <w:pPr>
              <w:spacing w:line="40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杨先生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-商业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8590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0353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85900353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黄小姐-建筑业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85903542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7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lang w:val="en-US"/>
              </w:rPr>
              <w:t>李先生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-工业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林小姐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-工业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翟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先生-工业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柴小姐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-工业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吴小姐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-工业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戴小姐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-工业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霍先生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-工业</w:t>
            </w:r>
          </w:p>
          <w:p>
            <w:pPr>
              <w:spacing w:line="40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林小姐-工业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方先生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-工业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陈小姐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-工业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陈先生-工业</w:t>
            </w:r>
          </w:p>
          <w:p>
            <w:pPr>
              <w:spacing w:line="40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陈小姐-工业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85900313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85900313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85900310</w:t>
            </w:r>
          </w:p>
          <w:p>
            <w:pPr>
              <w:spacing w:line="40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85900164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85900312</w:t>
            </w:r>
          </w:p>
          <w:p>
            <w:pPr>
              <w:spacing w:line="40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85900167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85900167</w:t>
            </w:r>
          </w:p>
          <w:p>
            <w:pPr>
              <w:spacing w:line="40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85900312</w:t>
            </w:r>
          </w:p>
          <w:p>
            <w:pPr>
              <w:spacing w:line="40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85900167</w:t>
            </w:r>
          </w:p>
          <w:p>
            <w:pPr>
              <w:spacing w:line="40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85900311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85900310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85900167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restart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32"/>
                <w:szCs w:val="32"/>
                <w:highlight w:val="none"/>
              </w:rPr>
              <w:t>沙井街道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经</w:t>
            </w:r>
            <w:r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发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办</w:t>
            </w: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陈小姐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-工业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23701975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  <w:t>孙小姐、赖小姐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-工</w:t>
            </w:r>
            <w:bookmarkStart w:id="0" w:name="_GoBack"/>
            <w:bookmarkEnd w:id="0"/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  <w:t>23713143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曹小姐、郭小姐、郭先生-商业、服务业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  <w:t>23720048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江先生、隋先生、曾小姐-商业、服务业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  <w:t>27210521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restart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新桥街道经</w:t>
            </w:r>
            <w:r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发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办</w:t>
            </w: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张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小姐-工业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2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72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75857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陈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小姐-工业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2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72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75857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梁先生-商业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、服务业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27275854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康小姐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-商业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、服务业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27202907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陈小姐-建筑业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27202907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restart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松岗街道经</w:t>
            </w:r>
            <w:r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发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办</w:t>
            </w:r>
          </w:p>
        </w:tc>
        <w:tc>
          <w:tcPr>
            <w:tcW w:w="3624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唐先生、熊先生-工业</w:t>
            </w:r>
          </w:p>
        </w:tc>
        <w:tc>
          <w:tcPr>
            <w:tcW w:w="2009" w:type="dxa"/>
            <w:tcBorders>
              <w:right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27097229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谌小姐-工业</w:t>
            </w:r>
          </w:p>
        </w:tc>
        <w:tc>
          <w:tcPr>
            <w:tcW w:w="2009" w:type="dxa"/>
            <w:tcBorders>
              <w:right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27091726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周小姐-工业</w:t>
            </w:r>
          </w:p>
        </w:tc>
        <w:tc>
          <w:tcPr>
            <w:tcW w:w="2009" w:type="dxa"/>
            <w:tcBorders>
              <w:right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27539130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张小姐-工业</w:t>
            </w:r>
          </w:p>
        </w:tc>
        <w:tc>
          <w:tcPr>
            <w:tcW w:w="2009" w:type="dxa"/>
            <w:tcBorders>
              <w:right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27096171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赫小姐-工业</w:t>
            </w:r>
          </w:p>
        </w:tc>
        <w:tc>
          <w:tcPr>
            <w:tcW w:w="2009" w:type="dxa"/>
            <w:tcBorders>
              <w:right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27097186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叶小姐-工业</w:t>
            </w:r>
          </w:p>
        </w:tc>
        <w:tc>
          <w:tcPr>
            <w:tcW w:w="2009" w:type="dxa"/>
            <w:tcBorders>
              <w:right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27092305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文先生-工业</w:t>
            </w:r>
          </w:p>
        </w:tc>
        <w:tc>
          <w:tcPr>
            <w:tcW w:w="2009" w:type="dxa"/>
            <w:tcBorders>
              <w:right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27098006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谢先生-商业</w:t>
            </w:r>
          </w:p>
        </w:tc>
        <w:tc>
          <w:tcPr>
            <w:tcW w:w="2009" w:type="dxa"/>
            <w:tcBorders>
              <w:right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27710027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赵先生-服务业</w:t>
            </w:r>
          </w:p>
        </w:tc>
        <w:tc>
          <w:tcPr>
            <w:tcW w:w="2009" w:type="dxa"/>
            <w:tcBorders>
              <w:right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27147999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刘小姐-建筑业</w:t>
            </w:r>
          </w:p>
        </w:tc>
        <w:tc>
          <w:tcPr>
            <w:tcW w:w="2009" w:type="dxa"/>
            <w:tcBorders>
              <w:right w:val="nil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27093506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restart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燕罗街道经</w:t>
            </w:r>
            <w:r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发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办</w:t>
            </w: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王小姐-商业、服务业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23286844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刘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小姐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-商业、服务业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27211976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廖小姐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-建筑业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27086967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廖小姐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-建筑业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27086967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高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先生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-工业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27808978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许先生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-工业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27215125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欧阳先生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-工业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27801602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叶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小姐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-工业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23286765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赖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小姐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-工业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23286744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朱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先生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-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工业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27806917</w:t>
            </w:r>
          </w:p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2885" w:type="dxa"/>
            <w:vMerge w:val="restart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石岩街道经</w:t>
            </w:r>
            <w:r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发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办</w:t>
            </w: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刘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小姐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工业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</w:rPr>
              <w:t>27762422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曾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  <w:t>小姐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刘小姐-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工业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  <w:t>27225085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庄小姐-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服务业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  <w:t>27602469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exact"/>
          <w:jc w:val="center"/>
        </w:trPr>
        <w:tc>
          <w:tcPr>
            <w:tcW w:w="2885" w:type="dxa"/>
            <w:vMerge w:val="continue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2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黑体" w:eastAsia="仿宋_GB2312" w:cs="宋体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石小姐、李小姐-</w:t>
            </w: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商业、建筑业</w:t>
            </w:r>
          </w:p>
        </w:tc>
        <w:tc>
          <w:tcPr>
            <w:tcW w:w="2009" w:type="dxa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32"/>
                <w:szCs w:val="32"/>
              </w:rPr>
              <w:t>23002904</w:t>
            </w:r>
          </w:p>
        </w:tc>
      </w:tr>
    </w:tbl>
    <w:p>
      <w:pPr>
        <w:rPr>
          <w:rFonts w:hint="eastAsia" w:ascii="仿宋_GB2312" w:hAnsi="仿宋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5174422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BB"/>
    <w:rsid w:val="0000335C"/>
    <w:rsid w:val="00083191"/>
    <w:rsid w:val="00296C60"/>
    <w:rsid w:val="00311315"/>
    <w:rsid w:val="004750BB"/>
    <w:rsid w:val="00564EA9"/>
    <w:rsid w:val="005D0D4D"/>
    <w:rsid w:val="005D7B49"/>
    <w:rsid w:val="009D3E9C"/>
    <w:rsid w:val="04200DBA"/>
    <w:rsid w:val="0EBF89AD"/>
    <w:rsid w:val="0EF173CC"/>
    <w:rsid w:val="1276C7EE"/>
    <w:rsid w:val="14A367F2"/>
    <w:rsid w:val="14E82E0E"/>
    <w:rsid w:val="1509342E"/>
    <w:rsid w:val="18910764"/>
    <w:rsid w:val="23845904"/>
    <w:rsid w:val="27F286F1"/>
    <w:rsid w:val="293E62AC"/>
    <w:rsid w:val="29F7D792"/>
    <w:rsid w:val="385140BB"/>
    <w:rsid w:val="3B9FE932"/>
    <w:rsid w:val="3E9E3697"/>
    <w:rsid w:val="3EDB6F48"/>
    <w:rsid w:val="3F1ED702"/>
    <w:rsid w:val="3FFD3903"/>
    <w:rsid w:val="49CDBC60"/>
    <w:rsid w:val="4BBC29E0"/>
    <w:rsid w:val="4EC2F82B"/>
    <w:rsid w:val="4FFECBC8"/>
    <w:rsid w:val="53251AE8"/>
    <w:rsid w:val="56DC5F9F"/>
    <w:rsid w:val="57DECD69"/>
    <w:rsid w:val="585C6940"/>
    <w:rsid w:val="596A12F5"/>
    <w:rsid w:val="5D26073E"/>
    <w:rsid w:val="5E57669F"/>
    <w:rsid w:val="5ED70E45"/>
    <w:rsid w:val="5F9F815A"/>
    <w:rsid w:val="5FBF23DD"/>
    <w:rsid w:val="66FD2D89"/>
    <w:rsid w:val="67D65D87"/>
    <w:rsid w:val="6F6DDF1D"/>
    <w:rsid w:val="6F734F86"/>
    <w:rsid w:val="74E56155"/>
    <w:rsid w:val="75C9EC70"/>
    <w:rsid w:val="763F89EB"/>
    <w:rsid w:val="767B9DAA"/>
    <w:rsid w:val="767E4795"/>
    <w:rsid w:val="76F7E7EA"/>
    <w:rsid w:val="777FD445"/>
    <w:rsid w:val="77D28D63"/>
    <w:rsid w:val="79FD3AB9"/>
    <w:rsid w:val="7A938F4C"/>
    <w:rsid w:val="7ADB9F4D"/>
    <w:rsid w:val="7BDB0D83"/>
    <w:rsid w:val="7BDF5F9E"/>
    <w:rsid w:val="7C7D3F77"/>
    <w:rsid w:val="7CDD0743"/>
    <w:rsid w:val="7CFF2B01"/>
    <w:rsid w:val="7CFF2E71"/>
    <w:rsid w:val="7D9A1623"/>
    <w:rsid w:val="7DBFCEFC"/>
    <w:rsid w:val="7DFBE068"/>
    <w:rsid w:val="7E66CF4A"/>
    <w:rsid w:val="7E7D5EE6"/>
    <w:rsid w:val="7EFB0628"/>
    <w:rsid w:val="7F1E7CA7"/>
    <w:rsid w:val="7F795848"/>
    <w:rsid w:val="7F9EDD07"/>
    <w:rsid w:val="7FD7B2C2"/>
    <w:rsid w:val="7FFE3B4A"/>
    <w:rsid w:val="7FFF1CBD"/>
    <w:rsid w:val="9A7B0132"/>
    <w:rsid w:val="9FBEFE22"/>
    <w:rsid w:val="AFD7129A"/>
    <w:rsid w:val="B5FC32EC"/>
    <w:rsid w:val="B7BBC05F"/>
    <w:rsid w:val="BD595EC5"/>
    <w:rsid w:val="BD596A06"/>
    <w:rsid w:val="BD6F4FF8"/>
    <w:rsid w:val="BEDB5688"/>
    <w:rsid w:val="BFAACEF4"/>
    <w:rsid w:val="BFE35F8B"/>
    <w:rsid w:val="CBF726DF"/>
    <w:rsid w:val="CE9E36DC"/>
    <w:rsid w:val="D5FBBC5C"/>
    <w:rsid w:val="D77F1BD4"/>
    <w:rsid w:val="DBC63E21"/>
    <w:rsid w:val="DD6779FE"/>
    <w:rsid w:val="DDED4E93"/>
    <w:rsid w:val="DEF47AF3"/>
    <w:rsid w:val="DF67C576"/>
    <w:rsid w:val="ED9FACDC"/>
    <w:rsid w:val="EF77E1B2"/>
    <w:rsid w:val="F3DB9FD1"/>
    <w:rsid w:val="F59F1F4A"/>
    <w:rsid w:val="F5EE32BD"/>
    <w:rsid w:val="F5FB11DB"/>
    <w:rsid w:val="F7775C4E"/>
    <w:rsid w:val="F79F2091"/>
    <w:rsid w:val="F7B5DE46"/>
    <w:rsid w:val="F7BD9B61"/>
    <w:rsid w:val="F7EE74AA"/>
    <w:rsid w:val="F9AB8A7B"/>
    <w:rsid w:val="F9B71661"/>
    <w:rsid w:val="FB9FD175"/>
    <w:rsid w:val="FBEDD5BA"/>
    <w:rsid w:val="FDFF42E1"/>
    <w:rsid w:val="FEFF0B98"/>
    <w:rsid w:val="FF9DEF4D"/>
    <w:rsid w:val="FFBE835D"/>
    <w:rsid w:val="FFCEE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纯文本 Char"/>
    <w:basedOn w:val="8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863</Words>
  <Characters>4925</Characters>
  <Lines>41</Lines>
  <Paragraphs>11</Paragraphs>
  <TotalTime>466</TotalTime>
  <ScaleCrop>false</ScaleCrop>
  <LinksUpToDate>false</LinksUpToDate>
  <CharactersWithSpaces>5777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2020-10-17T03:29:00Z</dcterms:created>
  <dc:creator>hp-User</dc:creator>
  <cp:lastModifiedBy>何秋菊</cp:lastModifiedBy>
  <cp:lastPrinted>2022-09-24T10:52:00Z</cp:lastPrinted>
  <dcterms:modified xsi:type="dcterms:W3CDTF">2024-10-18T17:34:52Z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</Properties>
</file>