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ABF6A">
      <w:r>
        <w:drawing>
          <wp:inline distT="0" distB="0" distL="114300" distR="114300">
            <wp:extent cx="5269230" cy="724027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7651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654290"/>
            <wp:effectExtent l="0" t="0" r="63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5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9494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414D95"/>
    <w:rsid w:val="2241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2025-05-29T05:51:00Z</dcterms:created>
  <dc:creator>Administrator</dc:creator>
  <cp:lastModifiedBy>Administrator</cp:lastModifiedBy>
  <dcterms:modified xsi:type="dcterms:W3CDTF">2025-05-29T05:59:26Z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E93F91DE4FEB4EBFA2BE7DBD7BBDAC6F_11</vt:lpwstr>
  </property>
  <property fmtid="{D5CDD505-2E9C-101B-9397-08002B2CF9AE}" pid="4" name="KSOTemplateDocerSaveRecord">
    <vt:lpwstr>eyJoZGlkIjoiYTJjNGM0NzM2ODZjMzhkNjBiZDFlN2FiZTkzMTE4NjQifQ==</vt:lpwstr>
  </property>
</Properties>
</file>